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DD2A7" w14:textId="77777777" w:rsidR="00C804BC" w:rsidRPr="009D7C9E" w:rsidRDefault="00C804BC" w:rsidP="0005360B">
      <w:pPr>
        <w:pStyle w:val="Naslov"/>
        <w:spacing w:before="480" w:after="0"/>
        <w:rPr>
          <w:rFonts w:asciiTheme="minorHAnsi" w:hAnsiTheme="minorHAnsi" w:cstheme="minorHAnsi"/>
          <w:sz w:val="12"/>
          <w:szCs w:val="12"/>
        </w:rPr>
      </w:pPr>
    </w:p>
    <w:p w14:paraId="4A861B56" w14:textId="403CE8DA" w:rsidR="00A62687" w:rsidRPr="00DA2B5B" w:rsidRDefault="00695EC6" w:rsidP="0005360B">
      <w:pPr>
        <w:pStyle w:val="Naslov"/>
        <w:spacing w:before="0" w:after="1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potrdilo</w:t>
      </w:r>
      <w:r w:rsidR="00A62687" w:rsidRPr="00DA2B5B">
        <w:rPr>
          <w:rFonts w:asciiTheme="minorHAnsi" w:hAnsiTheme="minorHAnsi" w:cstheme="minorHAnsi"/>
          <w:sz w:val="32"/>
          <w:szCs w:val="24"/>
        </w:rPr>
        <w:t xml:space="preserve"> referenc </w:t>
      </w:r>
      <w:r>
        <w:rPr>
          <w:rFonts w:asciiTheme="minorHAnsi" w:hAnsiTheme="minorHAnsi" w:cstheme="minorHAnsi"/>
          <w:sz w:val="32"/>
          <w:szCs w:val="24"/>
        </w:rPr>
        <w:t>ponudnika</w:t>
      </w:r>
    </w:p>
    <w:p w14:paraId="15D3863D" w14:textId="77777777" w:rsidR="00EE08F3" w:rsidRPr="00497CCA" w:rsidRDefault="00EE08F3" w:rsidP="009D7C9E">
      <w:pPr>
        <w:spacing w:after="0"/>
        <w:jc w:val="center"/>
        <w:rPr>
          <w:rFonts w:cstheme="minorHAnsi"/>
          <w:sz w:val="16"/>
          <w:szCs w:val="16"/>
        </w:rPr>
      </w:pPr>
    </w:p>
    <w:p w14:paraId="219A2469" w14:textId="77777777" w:rsidR="005C5B19" w:rsidRPr="00DA2B5B" w:rsidRDefault="005C5B19" w:rsidP="005C5B19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 xml:space="preserve">Naziv </w:t>
      </w:r>
      <w:r>
        <w:rPr>
          <w:rFonts w:eastAsia="Calibri" w:cstheme="minorHAnsi"/>
          <w:sz w:val="20"/>
          <w:szCs w:val="20"/>
        </w:rPr>
        <w:t xml:space="preserve">gospodarskega subjekta: </w:t>
      </w:r>
      <w:permStart w:id="14294714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2947147"/>
      <w:r w:rsidRPr="007D0E76">
        <w:rPr>
          <w:rFonts w:eastAsia="Calibri" w:cstheme="minorHAnsi"/>
          <w:sz w:val="20"/>
          <w:szCs w:val="20"/>
        </w:rPr>
        <w:t>*</w:t>
      </w:r>
    </w:p>
    <w:p w14:paraId="3173A2DE" w14:textId="77777777" w:rsidR="005C5B19" w:rsidRPr="00DA2B5B" w:rsidRDefault="005C5B19" w:rsidP="005C5B19">
      <w:pPr>
        <w:spacing w:after="0" w:line="260" w:lineRule="atLeast"/>
        <w:jc w:val="both"/>
        <w:rPr>
          <w:rFonts w:eastAsia="Calibri" w:cstheme="minorHAnsi"/>
          <w:sz w:val="20"/>
        </w:rPr>
      </w:pPr>
    </w:p>
    <w:p w14:paraId="3C3BE681" w14:textId="77777777" w:rsidR="005C5B19" w:rsidRPr="00DA2B5B" w:rsidRDefault="005C5B19" w:rsidP="005C5B1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 xml:space="preserve">Naslov </w:t>
      </w:r>
      <w:r>
        <w:rPr>
          <w:rFonts w:eastAsia="Calibri" w:cstheme="minorHAnsi"/>
          <w:sz w:val="20"/>
        </w:rPr>
        <w:t>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802747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88027477"/>
      <w:r w:rsidRPr="007D0E76">
        <w:rPr>
          <w:rFonts w:eastAsia="Calibri" w:cstheme="minorHAnsi"/>
          <w:sz w:val="20"/>
          <w:szCs w:val="20"/>
        </w:rPr>
        <w:t>*</w:t>
      </w:r>
    </w:p>
    <w:p w14:paraId="1FB105D5" w14:textId="77777777" w:rsidR="003F6CC9" w:rsidRPr="00DE7A8B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12"/>
          <w:szCs w:val="12"/>
        </w:rPr>
      </w:pPr>
    </w:p>
    <w:tbl>
      <w:tblPr>
        <w:tblW w:w="140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4496"/>
        <w:gridCol w:w="2933"/>
        <w:gridCol w:w="2119"/>
        <w:gridCol w:w="3423"/>
      </w:tblGrid>
      <w:tr w:rsidR="00327F5C" w:rsidRPr="00DA2B5B" w14:paraId="3726EE75" w14:textId="77777777" w:rsidTr="00327F5C">
        <w:trPr>
          <w:trHeight w:val="606"/>
        </w:trPr>
        <w:tc>
          <w:tcPr>
            <w:tcW w:w="1046" w:type="dxa"/>
            <w:shd w:val="clear" w:color="auto" w:fill="DEEAF6"/>
            <w:vAlign w:val="center"/>
            <w:hideMark/>
          </w:tcPr>
          <w:p w14:paraId="2FCC6800" w14:textId="77777777" w:rsidR="00327F5C" w:rsidRPr="00DA2B5B" w:rsidRDefault="00327F5C" w:rsidP="00E55B4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496" w:type="dxa"/>
            <w:shd w:val="clear" w:color="auto" w:fill="DEEAF6"/>
            <w:vAlign w:val="center"/>
            <w:hideMark/>
          </w:tcPr>
          <w:p w14:paraId="7984348D" w14:textId="77777777" w:rsidR="00327F5C" w:rsidRPr="00DA2B5B" w:rsidRDefault="00327F5C" w:rsidP="00327F5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n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ja referenčnega posla</w:t>
            </w:r>
          </w:p>
          <w:p w14:paraId="5D98DAB1" w14:textId="5FE0F6F6" w:rsidR="00327F5C" w:rsidRPr="00DA2B5B" w:rsidRDefault="00327F5C" w:rsidP="00327F5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933" w:type="dxa"/>
            <w:shd w:val="clear" w:color="auto" w:fill="DEEAF6"/>
            <w:vAlign w:val="center"/>
            <w:hideMark/>
          </w:tcPr>
          <w:p w14:paraId="4C0AA685" w14:textId="77777777" w:rsidR="00327F5C" w:rsidRDefault="00327F5C" w:rsidP="00E55B4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4FA31D93" w14:textId="77777777" w:rsidR="00327F5C" w:rsidRPr="00DA2B5B" w:rsidRDefault="00327F5C" w:rsidP="00E55B4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označiti)</w:t>
            </w:r>
          </w:p>
        </w:tc>
        <w:tc>
          <w:tcPr>
            <w:tcW w:w="2119" w:type="dxa"/>
            <w:shd w:val="clear" w:color="auto" w:fill="DEEAF6"/>
            <w:vAlign w:val="center"/>
          </w:tcPr>
          <w:p w14:paraId="3FB26166" w14:textId="77777777" w:rsidR="00327F5C" w:rsidRPr="00DA2B5B" w:rsidRDefault="00327F5C" w:rsidP="00E55B4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Trajanje storitve</w:t>
            </w:r>
          </w:p>
        </w:tc>
        <w:tc>
          <w:tcPr>
            <w:tcW w:w="3423" w:type="dxa"/>
            <w:shd w:val="clear" w:color="auto" w:fill="DEEAF6"/>
            <w:vAlign w:val="center"/>
            <w:hideMark/>
          </w:tcPr>
          <w:p w14:paraId="394F6D75" w14:textId="19166843" w:rsidR="00327F5C" w:rsidRPr="00DA2B5B" w:rsidRDefault="00327F5C" w:rsidP="00E55B4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27F5C" w:rsidRPr="00DA2B5B" w14:paraId="1504C9E0" w14:textId="77777777" w:rsidTr="00327F5C">
        <w:trPr>
          <w:trHeight w:val="529"/>
        </w:trPr>
        <w:tc>
          <w:tcPr>
            <w:tcW w:w="1046" w:type="dxa"/>
            <w:vAlign w:val="center"/>
            <w:hideMark/>
          </w:tcPr>
          <w:p w14:paraId="6B96C6E2" w14:textId="77777777" w:rsidR="00327F5C" w:rsidRPr="00DA2B5B" w:rsidRDefault="00327F5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permStart w:id="772279370" w:edGrp="everyone"/>
        <w:tc>
          <w:tcPr>
            <w:tcW w:w="4496" w:type="dxa"/>
            <w:vAlign w:val="center"/>
          </w:tcPr>
          <w:p w14:paraId="1258B7C7" w14:textId="77777777" w:rsidR="00327F5C" w:rsidRPr="00DA2B5B" w:rsidRDefault="00327F5C" w:rsidP="0040544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2279370"/>
          </w:p>
        </w:tc>
        <w:tc>
          <w:tcPr>
            <w:tcW w:w="2933" w:type="dxa"/>
            <w:vAlign w:val="center"/>
          </w:tcPr>
          <w:p w14:paraId="2746DE2D" w14:textId="37BC686B" w:rsidR="00327F5C" w:rsidRPr="00E63059" w:rsidRDefault="00327F5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E63059">
              <w:rPr>
                <w:rFonts w:cstheme="minorHAnsi"/>
                <w:sz w:val="20"/>
                <w:szCs w:val="20"/>
              </w:rPr>
              <w:t>torit</w:t>
            </w:r>
            <w:r>
              <w:rPr>
                <w:rFonts w:cstheme="minorHAnsi"/>
                <w:sz w:val="20"/>
                <w:szCs w:val="20"/>
              </w:rPr>
              <w:t>ev</w:t>
            </w:r>
            <w:r w:rsidRPr="00E63059">
              <w:rPr>
                <w:rFonts w:cstheme="minorHAnsi"/>
                <w:sz w:val="20"/>
                <w:szCs w:val="20"/>
              </w:rPr>
              <w:t xml:space="preserve"> klic iz dvigala in reševanje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468BB76" w14:textId="64C61DD1" w:rsidR="00327F5C" w:rsidRPr="00181CEB" w:rsidRDefault="0040544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285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5C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7F5C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327F5C">
              <w:rPr>
                <w:rFonts w:cstheme="minorHAnsi"/>
                <w:sz w:val="20"/>
                <w:szCs w:val="20"/>
              </w:rPr>
              <w:t xml:space="preserve">   /  </w:t>
            </w:r>
            <w:r w:rsidR="00327F5C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8313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5C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7F5C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359606868" w:edGrp="everyone"/>
        <w:tc>
          <w:tcPr>
            <w:tcW w:w="2119" w:type="dxa"/>
            <w:vAlign w:val="center"/>
          </w:tcPr>
          <w:p w14:paraId="40EC497A" w14:textId="77777777" w:rsidR="00327F5C" w:rsidRPr="00DA2B5B" w:rsidRDefault="00327F5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9606868"/>
          </w:p>
        </w:tc>
        <w:tc>
          <w:tcPr>
            <w:tcW w:w="3423" w:type="dxa"/>
            <w:vAlign w:val="center"/>
          </w:tcPr>
          <w:p w14:paraId="43CB9C38" w14:textId="7D787B37" w:rsidR="00327F5C" w:rsidRPr="00DA2B5B" w:rsidRDefault="00327F5C" w:rsidP="0040544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2499881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24998811"/>
          </w:p>
          <w:p w14:paraId="7534F472" w14:textId="77777777" w:rsidR="00327F5C" w:rsidRPr="00DA2B5B" w:rsidRDefault="00327F5C" w:rsidP="0040544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8305423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3054231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B92AD08" w14:textId="77777777" w:rsidR="00327F5C" w:rsidRPr="00DA2B5B" w:rsidRDefault="00327F5C" w:rsidP="0040544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24113368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41133684"/>
          </w:p>
        </w:tc>
      </w:tr>
      <w:tr w:rsidR="0040544C" w:rsidRPr="00DA2B5B" w14:paraId="62DD31C4" w14:textId="77777777" w:rsidTr="00327F5C">
        <w:trPr>
          <w:trHeight w:val="529"/>
        </w:trPr>
        <w:tc>
          <w:tcPr>
            <w:tcW w:w="1046" w:type="dxa"/>
            <w:vAlign w:val="center"/>
          </w:tcPr>
          <w:p w14:paraId="342D87E7" w14:textId="7A032B79" w:rsidR="0040544C" w:rsidRPr="00DA2B5B" w:rsidRDefault="0040544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permStart w:id="1502835958" w:edGrp="everyone"/>
        <w:tc>
          <w:tcPr>
            <w:tcW w:w="4496" w:type="dxa"/>
            <w:vAlign w:val="center"/>
          </w:tcPr>
          <w:p w14:paraId="51C389CD" w14:textId="2F1EAD11" w:rsidR="0040544C" w:rsidRPr="00D03ED5" w:rsidRDefault="0040544C" w:rsidP="0040544C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02835958"/>
          </w:p>
        </w:tc>
        <w:tc>
          <w:tcPr>
            <w:tcW w:w="2933" w:type="dxa"/>
            <w:vAlign w:val="center"/>
          </w:tcPr>
          <w:p w14:paraId="46E24349" w14:textId="77777777" w:rsidR="0040544C" w:rsidRPr="00E63059" w:rsidRDefault="0040544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E63059">
              <w:rPr>
                <w:rFonts w:cstheme="minorHAnsi"/>
                <w:sz w:val="20"/>
                <w:szCs w:val="20"/>
              </w:rPr>
              <w:t>torit</w:t>
            </w:r>
            <w:r>
              <w:rPr>
                <w:rFonts w:cstheme="minorHAnsi"/>
                <w:sz w:val="20"/>
                <w:szCs w:val="20"/>
              </w:rPr>
              <w:t>ev</w:t>
            </w:r>
            <w:r w:rsidRPr="00E63059">
              <w:rPr>
                <w:rFonts w:cstheme="minorHAnsi"/>
                <w:sz w:val="20"/>
                <w:szCs w:val="20"/>
              </w:rPr>
              <w:t xml:space="preserve"> klic iz dvigala in reševanje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58A51FE" w14:textId="713C26C0" w:rsidR="0040544C" w:rsidRDefault="0040544C" w:rsidP="0040544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8707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55038">
              <w:rPr>
                <w:rFonts w:cstheme="minorHAnsi"/>
                <w:sz w:val="20"/>
                <w:szCs w:val="20"/>
              </w:rPr>
              <w:t xml:space="preserve"> DA</w:t>
            </w:r>
            <w:r>
              <w:rPr>
                <w:rFonts w:cstheme="minorHAnsi"/>
                <w:sz w:val="20"/>
                <w:szCs w:val="20"/>
              </w:rPr>
              <w:t xml:space="preserve">   /  </w:t>
            </w:r>
            <w:r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1965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444686759" w:edGrp="everyone"/>
        <w:tc>
          <w:tcPr>
            <w:tcW w:w="2119" w:type="dxa"/>
            <w:vAlign w:val="center"/>
          </w:tcPr>
          <w:p w14:paraId="367852EB" w14:textId="42BA10BD" w:rsidR="0040544C" w:rsidRPr="00D03ED5" w:rsidRDefault="0040544C" w:rsidP="0040544C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44686759"/>
          </w:p>
        </w:tc>
        <w:tc>
          <w:tcPr>
            <w:tcW w:w="3423" w:type="dxa"/>
            <w:vAlign w:val="center"/>
          </w:tcPr>
          <w:p w14:paraId="2BC2219C" w14:textId="77777777" w:rsidR="0040544C" w:rsidRPr="00DA2B5B" w:rsidRDefault="0040544C" w:rsidP="0040544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8131689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1316896"/>
          </w:p>
          <w:p w14:paraId="51903171" w14:textId="77777777" w:rsidR="0040544C" w:rsidRPr="00DA2B5B" w:rsidRDefault="0040544C" w:rsidP="0040544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230923183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30923183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111CC73" w14:textId="23C598BD" w:rsidR="0040544C" w:rsidRPr="00DA2B5B" w:rsidRDefault="0040544C" w:rsidP="0040544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210936902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0936902"/>
          </w:p>
        </w:tc>
      </w:tr>
    </w:tbl>
    <w:p w14:paraId="53783829" w14:textId="77777777" w:rsidR="00C93352" w:rsidRPr="005C5B19" w:rsidRDefault="00C93352" w:rsidP="00824DD1">
      <w:pPr>
        <w:spacing w:after="0" w:line="260" w:lineRule="atLeast"/>
        <w:jc w:val="both"/>
        <w:rPr>
          <w:rFonts w:eastAsia="Times New Roman" w:cstheme="minorHAnsi"/>
          <w:sz w:val="12"/>
          <w:szCs w:val="12"/>
        </w:rPr>
      </w:pPr>
    </w:p>
    <w:p w14:paraId="6663790C" w14:textId="5F0299EF" w:rsidR="00FD19B0" w:rsidRPr="00B62C7A" w:rsidRDefault="00FD19B0" w:rsidP="00FD19B0">
      <w:pPr>
        <w:spacing w:after="0" w:line="260" w:lineRule="atLeast"/>
        <w:jc w:val="both"/>
        <w:rPr>
          <w:sz w:val="20"/>
          <w:szCs w:val="20"/>
        </w:rPr>
      </w:pPr>
      <w:r w:rsidRPr="005C5B19">
        <w:rPr>
          <w:rFonts w:eastAsia="Times New Roman" w:cstheme="minorHAnsi"/>
          <w:sz w:val="20"/>
          <w:szCs w:val="20"/>
        </w:rPr>
        <w:t xml:space="preserve">* gospodarski subjekt, ki je dejansko izvajal storitve </w:t>
      </w:r>
      <w:r w:rsidRPr="00B62C7A">
        <w:rPr>
          <w:rFonts w:eastAsia="Times New Roman" w:cstheme="minorHAnsi"/>
          <w:sz w:val="20"/>
          <w:szCs w:val="20"/>
        </w:rPr>
        <w:t>referenčnega posla</w:t>
      </w:r>
      <w:r w:rsidR="005C5B19" w:rsidRPr="00B62C7A">
        <w:rPr>
          <w:rFonts w:eastAsia="Times New Roman" w:cstheme="minorHAnsi"/>
          <w:sz w:val="20"/>
          <w:szCs w:val="20"/>
        </w:rPr>
        <w:t xml:space="preserve"> </w:t>
      </w:r>
      <w:r w:rsidR="005C5B19" w:rsidRPr="00B62C7A">
        <w:rPr>
          <w:sz w:val="20"/>
          <w:szCs w:val="20"/>
        </w:rPr>
        <w:t>(</w:t>
      </w:r>
      <w:r w:rsidR="005C5B19" w:rsidRPr="00B62C7A">
        <w:rPr>
          <w:i/>
          <w:iCs/>
          <w:sz w:val="20"/>
          <w:szCs w:val="20"/>
        </w:rPr>
        <w:t>ponudnik ali partner v skupni ponudbi ali podizvajalec</w:t>
      </w:r>
      <w:r w:rsidR="005C5B19" w:rsidRPr="00B62C7A">
        <w:rPr>
          <w:sz w:val="20"/>
          <w:szCs w:val="20"/>
        </w:rPr>
        <w:t>)</w:t>
      </w:r>
    </w:p>
    <w:p w14:paraId="5FEAE203" w14:textId="77777777" w:rsidR="00DF0056" w:rsidRPr="0085375F" w:rsidRDefault="00DF0056" w:rsidP="00FD19B0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7BF7A1F9" w14:textId="77777777" w:rsidR="00F8705B" w:rsidRDefault="00F8705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1765" w:type="dxa"/>
        <w:tblInd w:w="15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4631"/>
        <w:gridCol w:w="4631"/>
      </w:tblGrid>
      <w:tr w:rsidR="0013617D" w:rsidRPr="00DA2B5B" w14:paraId="38A1E289" w14:textId="77777777" w:rsidTr="00784805">
        <w:trPr>
          <w:trHeight w:val="80"/>
        </w:trPr>
        <w:tc>
          <w:tcPr>
            <w:tcW w:w="2503" w:type="dxa"/>
            <w:hideMark/>
          </w:tcPr>
          <w:p w14:paraId="433ED38B" w14:textId="404F3F8C" w:rsidR="0013617D" w:rsidRPr="00DA2B5B" w:rsidRDefault="0013617D" w:rsidP="0024745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 w:rsidR="008F188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4745F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902917468" w:edGrp="everyone"/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02917468"/>
          </w:p>
        </w:tc>
        <w:tc>
          <w:tcPr>
            <w:tcW w:w="4631" w:type="dxa"/>
            <w:hideMark/>
          </w:tcPr>
          <w:p w14:paraId="436CD3CF" w14:textId="20101C3B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hideMark/>
          </w:tcPr>
          <w:p w14:paraId="33AFAF87" w14:textId="65F15189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</w:t>
            </w:r>
            <w:r w:rsidR="004B0943">
              <w:rPr>
                <w:rFonts w:ascii="Calibri" w:hAnsi="Calibri"/>
                <w:sz w:val="20"/>
                <w:szCs w:val="20"/>
              </w:rPr>
              <w:t>referenčnega naročnika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113280535" w:edGrp="everyone"/>
          <w:p w14:paraId="75EDA362" w14:textId="7DD66CEF" w:rsidR="0013617D" w:rsidRPr="00DA2B5B" w:rsidRDefault="004B0943" w:rsidP="007F77C9">
            <w:pPr>
              <w:tabs>
                <w:tab w:val="left" w:pos="4395"/>
                <w:tab w:val="center" w:pos="4536"/>
                <w:tab w:val="right" w:pos="9072"/>
              </w:tabs>
              <w:spacing w:after="360"/>
              <w:jc w:val="center"/>
              <w:rPr>
                <w:rFonts w:ascii="Calibri" w:hAnsi="Calibr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280535"/>
          </w:p>
        </w:tc>
      </w:tr>
      <w:tr w:rsidR="0013617D" w:rsidRPr="00DA2B5B" w14:paraId="1DE74B41" w14:textId="77777777" w:rsidTr="00620E03">
        <w:trPr>
          <w:trHeight w:val="134"/>
        </w:trPr>
        <w:tc>
          <w:tcPr>
            <w:tcW w:w="2503" w:type="dxa"/>
          </w:tcPr>
          <w:p w14:paraId="357C660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</w:tcPr>
          <w:p w14:paraId="0063069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7200A5D8" w14:textId="083FA3A5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  <w:r w:rsidR="004B0943">
              <w:rPr>
                <w:rFonts w:ascii="Calibri" w:hAnsi="Calibri" w:cs="Calibri"/>
                <w:bCs/>
                <w:iCs/>
                <w:sz w:val="16"/>
                <w:szCs w:val="16"/>
              </w:rPr>
              <w:t>referenčnega naročnika</w:t>
            </w:r>
          </w:p>
        </w:tc>
      </w:tr>
    </w:tbl>
    <w:p w14:paraId="3A47609E" w14:textId="38C5CE43" w:rsidR="00FF0517" w:rsidRPr="000E1435" w:rsidRDefault="00FF0517" w:rsidP="0040544C">
      <w:pPr>
        <w:spacing w:before="120" w:after="0"/>
        <w:jc w:val="both"/>
        <w:rPr>
          <w:rFonts w:ascii="Calibri" w:hAnsi="Calibri" w:cs="Tahoma"/>
          <w:bCs/>
          <w:sz w:val="18"/>
          <w:szCs w:val="18"/>
          <w:u w:val="single"/>
          <w:lang w:eastAsia="x-none"/>
        </w:rPr>
      </w:pPr>
      <w:r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N</w:t>
      </w:r>
      <w:r w:rsidR="000E1435"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avodilo</w:t>
      </w:r>
      <w:r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:</w:t>
      </w:r>
    </w:p>
    <w:p w14:paraId="11825F8B" w14:textId="7E8B95AC" w:rsidR="00A166BA" w:rsidRPr="00B62C7A" w:rsidRDefault="00293CF6" w:rsidP="00A166BA">
      <w:pPr>
        <w:pStyle w:val="Odstavekseznama"/>
        <w:numPr>
          <w:ilvl w:val="0"/>
          <w:numId w:val="27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18"/>
          <w:lang w:eastAsia="x-none"/>
        </w:rPr>
      </w:pPr>
      <w:r w:rsidRPr="00FF488C">
        <w:rPr>
          <w:rFonts w:ascii="Calibri" w:hAnsi="Calibri" w:cs="Tahoma"/>
          <w:sz w:val="18"/>
          <w:szCs w:val="18"/>
          <w:lang w:eastAsia="x-none"/>
        </w:rPr>
        <w:t>Za</w:t>
      </w:r>
      <w:r w:rsidR="00BA269B" w:rsidRPr="00FF488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400F8F" w:rsidRPr="00FF488C">
        <w:rPr>
          <w:rFonts w:ascii="Calibri" w:hAnsi="Calibri" w:cs="Tahoma"/>
          <w:sz w:val="18"/>
          <w:szCs w:val="18"/>
          <w:lang w:eastAsia="x-none"/>
        </w:rPr>
        <w:t xml:space="preserve">sklop </w:t>
      </w:r>
      <w:r w:rsidR="00AF04CF" w:rsidRPr="00FF488C">
        <w:rPr>
          <w:rFonts w:ascii="Calibri" w:hAnsi="Calibri" w:cs="Tahoma"/>
          <w:sz w:val="18"/>
          <w:szCs w:val="18"/>
          <w:lang w:eastAsia="x-none"/>
        </w:rPr>
        <w:t>7</w:t>
      </w:r>
      <w:r w:rsidR="00400F8F" w:rsidRPr="00FF488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FF488C">
        <w:rPr>
          <w:rFonts w:ascii="Calibri" w:hAnsi="Calibri" w:cs="Tahoma"/>
          <w:sz w:val="18"/>
          <w:szCs w:val="18"/>
          <w:lang w:eastAsia="x-none"/>
        </w:rPr>
        <w:t xml:space="preserve">je </w:t>
      </w:r>
      <w:r w:rsidRPr="00B62C7A">
        <w:rPr>
          <w:rFonts w:ascii="Calibri" w:hAnsi="Calibri" w:cs="Tahoma"/>
          <w:sz w:val="18"/>
          <w:szCs w:val="18"/>
          <w:lang w:eastAsia="x-none"/>
        </w:rPr>
        <w:t xml:space="preserve">potrebno 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>potrdil</w:t>
      </w:r>
      <w:r w:rsidR="00FB6425" w:rsidRPr="00B62C7A">
        <w:rPr>
          <w:rFonts w:ascii="Calibri" w:hAnsi="Calibri" w:cs="Tahoma"/>
          <w:sz w:val="18"/>
          <w:szCs w:val="18"/>
          <w:lang w:eastAsia="x-none"/>
        </w:rPr>
        <w:t>o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 od vsaj </w:t>
      </w:r>
      <w:r w:rsidR="00497CCA" w:rsidRPr="00B62C7A">
        <w:rPr>
          <w:rFonts w:ascii="Calibri" w:hAnsi="Calibri" w:cs="Tahoma"/>
          <w:sz w:val="18"/>
          <w:szCs w:val="18"/>
          <w:lang w:eastAsia="x-none"/>
        </w:rPr>
        <w:t>dveh</w:t>
      </w:r>
      <w:r w:rsidR="009D6421" w:rsidRPr="00B62C7A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>(</w:t>
      </w:r>
      <w:r w:rsidR="00497CCA" w:rsidRPr="00B62C7A">
        <w:rPr>
          <w:rFonts w:ascii="Calibri" w:hAnsi="Calibri" w:cs="Tahoma"/>
          <w:sz w:val="18"/>
          <w:szCs w:val="18"/>
          <w:lang w:eastAsia="x-none"/>
        </w:rPr>
        <w:t>2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>) referenčn</w:t>
      </w:r>
      <w:r w:rsidR="00497CCA" w:rsidRPr="00B62C7A">
        <w:rPr>
          <w:rFonts w:ascii="Calibri" w:hAnsi="Calibri" w:cs="Tahoma"/>
          <w:sz w:val="18"/>
          <w:szCs w:val="18"/>
          <w:lang w:eastAsia="x-none"/>
        </w:rPr>
        <w:t>ih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 naročnik</w:t>
      </w:r>
      <w:r w:rsidR="00497CCA" w:rsidRPr="00B62C7A">
        <w:rPr>
          <w:rFonts w:ascii="Calibri" w:hAnsi="Calibri" w:cs="Tahoma"/>
          <w:sz w:val="18"/>
          <w:szCs w:val="18"/>
          <w:lang w:eastAsia="x-none"/>
        </w:rPr>
        <w:t>ov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, </w:t>
      </w:r>
      <w:r w:rsidR="00354F2F" w:rsidRPr="00B62C7A">
        <w:rPr>
          <w:rFonts w:ascii="Calibri" w:hAnsi="Calibri" w:cs="Tahoma"/>
          <w:sz w:val="18"/>
          <w:szCs w:val="18"/>
          <w:lang w:eastAsia="x-none"/>
        </w:rPr>
        <w:t xml:space="preserve">v 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>sklad</w:t>
      </w:r>
      <w:r w:rsidR="00354F2F" w:rsidRPr="00B62C7A">
        <w:rPr>
          <w:rFonts w:ascii="Calibri" w:hAnsi="Calibri" w:cs="Tahoma"/>
          <w:sz w:val="18"/>
          <w:szCs w:val="18"/>
          <w:lang w:eastAsia="x-none"/>
        </w:rPr>
        <w:t>u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 s točko</w:t>
      </w:r>
      <w:r w:rsidR="006E0F58" w:rsidRPr="00B62C7A">
        <w:rPr>
          <w:rFonts w:ascii="Calibri" w:hAnsi="Calibri" w:cs="Tahoma"/>
          <w:sz w:val="18"/>
          <w:szCs w:val="18"/>
          <w:lang w:eastAsia="x-none"/>
        </w:rPr>
        <w:t xml:space="preserve"> 1 poglavja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 8.1.</w:t>
      </w:r>
      <w:r w:rsidR="00252BDA" w:rsidRPr="00B62C7A">
        <w:rPr>
          <w:rFonts w:ascii="Calibri" w:hAnsi="Calibri" w:cs="Tahoma"/>
          <w:sz w:val="18"/>
          <w:szCs w:val="18"/>
          <w:lang w:eastAsia="x-none"/>
        </w:rPr>
        <w:t>4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 xml:space="preserve"> Navodil ponudnikom</w:t>
      </w:r>
      <w:r w:rsidR="006E0F58" w:rsidRPr="00B62C7A">
        <w:rPr>
          <w:rFonts w:ascii="Calibri" w:hAnsi="Calibri" w:cs="Tahoma"/>
          <w:sz w:val="18"/>
          <w:szCs w:val="18"/>
          <w:lang w:eastAsia="x-none"/>
        </w:rPr>
        <w:t xml:space="preserve"> za pripravo ponudbe</w:t>
      </w:r>
      <w:r w:rsidR="00400F8F" w:rsidRPr="00B62C7A">
        <w:rPr>
          <w:rFonts w:ascii="Calibri" w:hAnsi="Calibri" w:cs="Tahoma"/>
          <w:sz w:val="18"/>
          <w:szCs w:val="18"/>
          <w:lang w:eastAsia="x-none"/>
        </w:rPr>
        <w:t>.</w:t>
      </w:r>
      <w:r w:rsidR="00354F2F" w:rsidRPr="00B62C7A">
        <w:rPr>
          <w:rFonts w:ascii="Calibri" w:hAnsi="Calibri" w:cs="Tahoma"/>
          <w:sz w:val="18"/>
          <w:szCs w:val="18"/>
          <w:lang w:eastAsia="x-none"/>
        </w:rPr>
        <w:t xml:space="preserve"> Podpiše ga referenčni naročnik in žigosa (</w:t>
      </w:r>
      <w:r w:rsidR="00354F2F" w:rsidRPr="00B62C7A">
        <w:rPr>
          <w:rFonts w:ascii="Calibri" w:hAnsi="Calibri" w:cs="Tahoma"/>
          <w:i/>
          <w:iCs/>
          <w:sz w:val="18"/>
          <w:szCs w:val="18"/>
          <w:lang w:eastAsia="x-none"/>
        </w:rPr>
        <w:t>v kolikor posluje z žigom</w:t>
      </w:r>
      <w:r w:rsidR="00354F2F" w:rsidRPr="00B62C7A">
        <w:rPr>
          <w:rFonts w:ascii="Calibri" w:hAnsi="Calibri" w:cs="Tahoma"/>
          <w:sz w:val="18"/>
          <w:szCs w:val="18"/>
          <w:lang w:eastAsia="x-none"/>
        </w:rPr>
        <w:t xml:space="preserve">), </w:t>
      </w:r>
      <w:r w:rsidR="00354F2F" w:rsidRPr="00B62C7A">
        <w:rPr>
          <w:rFonts w:cstheme="minorHAnsi"/>
          <w:sz w:val="18"/>
          <w:szCs w:val="18"/>
          <w:lang w:eastAsia="x-none"/>
        </w:rPr>
        <w:t>s čimer potrdi izvedbo storitev (izvajanje, v kolikor je referenčni posel še v teku)</w:t>
      </w:r>
      <w:r w:rsidR="00354F2F" w:rsidRPr="00B62C7A">
        <w:rPr>
          <w:rFonts w:ascii="Calibri" w:hAnsi="Calibri" w:cs="Tahoma"/>
          <w:sz w:val="18"/>
          <w:szCs w:val="18"/>
          <w:lang w:eastAsia="x-none"/>
        </w:rPr>
        <w:t>.</w:t>
      </w:r>
      <w:bookmarkStart w:id="0" w:name="_Hlk14953932"/>
      <w:bookmarkStart w:id="1" w:name="_Hlk180412289"/>
    </w:p>
    <w:p w14:paraId="712C1B0B" w14:textId="44167101" w:rsidR="00E67B2C" w:rsidRPr="00B62C7A" w:rsidRDefault="00E67B2C" w:rsidP="00A166BA">
      <w:pPr>
        <w:pStyle w:val="Odstavekseznama"/>
        <w:numPr>
          <w:ilvl w:val="0"/>
          <w:numId w:val="27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18"/>
          <w:lang w:eastAsia="x-none"/>
        </w:rPr>
      </w:pPr>
      <w:r w:rsidRPr="00B62C7A">
        <w:rPr>
          <w:rFonts w:ascii="Calibri" w:hAnsi="Calibri" w:cs="Calibri"/>
          <w:sz w:val="18"/>
          <w:szCs w:val="18"/>
          <w:lang w:eastAsia="x-none"/>
        </w:rPr>
        <w:t>Obrazec je potrebno kopirati za potrebno število referenc.</w:t>
      </w:r>
    </w:p>
    <w:p w14:paraId="7B1CB406" w14:textId="49104DB8" w:rsidR="00515418" w:rsidRPr="00A166BA" w:rsidRDefault="00354F2F" w:rsidP="00A166BA">
      <w:pPr>
        <w:pStyle w:val="Odstavekseznama"/>
        <w:numPr>
          <w:ilvl w:val="0"/>
          <w:numId w:val="27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FF0000"/>
          <w:sz w:val="18"/>
          <w:szCs w:val="18"/>
          <w:lang w:eastAsia="x-none"/>
        </w:rPr>
      </w:pPr>
      <w:r w:rsidRPr="00A166BA">
        <w:rPr>
          <w:rFonts w:ascii="Calibri" w:hAnsi="Calibri" w:cs="Tahoma"/>
          <w:sz w:val="18"/>
          <w:szCs w:val="18"/>
          <w:lang w:eastAsia="x-none"/>
        </w:rPr>
        <w:t>O</w:t>
      </w:r>
      <w:r w:rsidR="00FA01DF" w:rsidRPr="00A166BA">
        <w:rPr>
          <w:rFonts w:ascii="Calibri" w:hAnsi="Calibri" w:cs="Tahoma"/>
          <w:sz w:val="18"/>
          <w:szCs w:val="18"/>
          <w:lang w:eastAsia="x-none"/>
        </w:rPr>
        <w:t xml:space="preserve">brazec »Potrdilo referenc </w:t>
      </w:r>
      <w:r w:rsidR="00FA01DF" w:rsidRPr="00FF488C">
        <w:rPr>
          <w:rFonts w:ascii="Calibri" w:hAnsi="Calibri" w:cs="Tahoma"/>
          <w:sz w:val="18"/>
          <w:szCs w:val="18"/>
          <w:lang w:eastAsia="x-none"/>
        </w:rPr>
        <w:t>ponudnika</w:t>
      </w:r>
      <w:r w:rsidR="0035154C" w:rsidRPr="00FF488C">
        <w:rPr>
          <w:rFonts w:ascii="Calibri" w:hAnsi="Calibri" w:cs="Tahoma"/>
          <w:sz w:val="18"/>
          <w:szCs w:val="18"/>
          <w:lang w:eastAsia="x-none"/>
        </w:rPr>
        <w:t xml:space="preserve"> – Sklop 7</w:t>
      </w:r>
      <w:r w:rsidR="00FA01DF" w:rsidRPr="00FF488C">
        <w:rPr>
          <w:rFonts w:ascii="Calibri" w:hAnsi="Calibri" w:cs="Tahoma"/>
          <w:sz w:val="18"/>
          <w:szCs w:val="18"/>
          <w:lang w:eastAsia="x-none"/>
        </w:rPr>
        <w:t xml:space="preserve">« se </w:t>
      </w:r>
      <w:r w:rsidRPr="00FF488C">
        <w:rPr>
          <w:rFonts w:ascii="Calibri" w:hAnsi="Calibri" w:cs="Tahoma"/>
          <w:sz w:val="18"/>
          <w:szCs w:val="18"/>
          <w:lang w:eastAsia="x-none"/>
        </w:rPr>
        <w:t>v .</w:t>
      </w:r>
      <w:proofErr w:type="spellStart"/>
      <w:r w:rsidRPr="00FF488C">
        <w:rPr>
          <w:rFonts w:ascii="Calibri" w:hAnsi="Calibri" w:cs="Tahoma"/>
          <w:sz w:val="18"/>
          <w:szCs w:val="18"/>
          <w:lang w:eastAsia="x-none"/>
        </w:rPr>
        <w:t>pdf</w:t>
      </w:r>
      <w:proofErr w:type="spellEnd"/>
      <w:r w:rsidRPr="00FF488C">
        <w:rPr>
          <w:rFonts w:ascii="Calibri" w:hAnsi="Calibri" w:cs="Tahoma"/>
          <w:sz w:val="18"/>
          <w:szCs w:val="18"/>
          <w:lang w:eastAsia="x-none"/>
        </w:rPr>
        <w:t xml:space="preserve"> obliki </w:t>
      </w:r>
      <w:r w:rsidRPr="00FF488C">
        <w:rPr>
          <w:rFonts w:cstheme="minorHAnsi"/>
          <w:sz w:val="18"/>
          <w:szCs w:val="18"/>
          <w:lang w:eastAsia="x-none"/>
        </w:rPr>
        <w:t>o</w:t>
      </w:r>
      <w:r w:rsidRPr="00A166BA">
        <w:rPr>
          <w:rFonts w:cstheme="minorHAnsi"/>
          <w:sz w:val="18"/>
          <w:szCs w:val="18"/>
          <w:lang w:eastAsia="x-none"/>
        </w:rPr>
        <w:t xml:space="preserve">b oddaji ponudbe naložiti </w:t>
      </w:r>
      <w:r w:rsidR="000E1435" w:rsidRPr="00A166BA">
        <w:rPr>
          <w:rFonts w:cstheme="minorHAnsi"/>
          <w:sz w:val="18"/>
          <w:szCs w:val="18"/>
          <w:lang w:eastAsia="x-none"/>
        </w:rPr>
        <w:t xml:space="preserve">v sistem e-JN </w:t>
      </w:r>
      <w:r w:rsidR="000E1435" w:rsidRPr="00A166BA">
        <w:rPr>
          <w:rFonts w:cstheme="minorHAnsi"/>
          <w:sz w:val="18"/>
          <w:szCs w:val="18"/>
        </w:rPr>
        <w:t xml:space="preserve">v razdelek »Ostale priloge«, </w:t>
      </w:r>
      <w:r w:rsidR="000E1435" w:rsidRPr="00A166BA">
        <w:rPr>
          <w:rFonts w:cstheme="minorHAnsi"/>
          <w:i/>
          <w:iCs/>
          <w:sz w:val="18"/>
          <w:szCs w:val="18"/>
        </w:rPr>
        <w:t>sicer pa na poziv naročnika pred oddajo javnega naročila</w:t>
      </w:r>
      <w:r w:rsidR="000E1435" w:rsidRPr="00A166BA">
        <w:rPr>
          <w:rFonts w:cstheme="minorHAnsi"/>
          <w:sz w:val="18"/>
          <w:szCs w:val="18"/>
        </w:rPr>
        <w:t>.</w:t>
      </w:r>
      <w:bookmarkEnd w:id="0"/>
      <w:bookmarkEnd w:id="1"/>
    </w:p>
    <w:sectPr w:rsidR="00515418" w:rsidRPr="00A166BA" w:rsidSect="00E67B2C">
      <w:headerReference w:type="default" r:id="rId7"/>
      <w:footerReference w:type="default" r:id="rId8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60DD5" w14:textId="77777777" w:rsidR="00F03472" w:rsidRDefault="00F03472" w:rsidP="00EE08F3">
      <w:pPr>
        <w:spacing w:after="0" w:line="240" w:lineRule="auto"/>
      </w:pPr>
      <w:r>
        <w:separator/>
      </w:r>
    </w:p>
  </w:endnote>
  <w:endnote w:type="continuationSeparator" w:id="0">
    <w:p w14:paraId="7870C943" w14:textId="77777777" w:rsidR="00F03472" w:rsidRDefault="00F034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4C672" w14:textId="41B2E096" w:rsidR="00D62EC0" w:rsidRDefault="00F8705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5C5B19">
      <w:rPr>
        <w:sz w:val="16"/>
        <w:szCs w:val="16"/>
      </w:rPr>
      <w:t>302/</w:t>
    </w:r>
    <w:r w:rsidR="00D47BC3" w:rsidRPr="005C5B19">
      <w:rPr>
        <w:sz w:val="16"/>
        <w:szCs w:val="16"/>
      </w:rPr>
      <w:t>3</w:t>
    </w:r>
    <w:r w:rsidRPr="005C5B19">
      <w:rPr>
        <w:sz w:val="16"/>
        <w:szCs w:val="16"/>
      </w:rPr>
      <w:t>5 – VARUM/202</w:t>
    </w:r>
    <w:r w:rsidR="00D47BC3" w:rsidRPr="005C5B19">
      <w:rPr>
        <w:sz w:val="16"/>
        <w:szCs w:val="16"/>
      </w:rPr>
      <w:t>4</w:t>
    </w:r>
    <w:r w:rsidR="00B72AD5" w:rsidRPr="005C5B19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</w:t>
    </w:r>
    <w:r>
      <w:rPr>
        <w:sz w:val="16"/>
        <w:szCs w:val="16"/>
      </w:rPr>
      <w:t xml:space="preserve">               </w:t>
    </w:r>
    <w:r w:rsidR="006472FD">
      <w:rPr>
        <w:sz w:val="16"/>
        <w:szCs w:val="16"/>
      </w:rPr>
      <w:t xml:space="preserve">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C7AD7" w14:textId="77777777" w:rsidR="00F03472" w:rsidRDefault="00F03472" w:rsidP="00EE08F3">
      <w:pPr>
        <w:spacing w:after="0" w:line="240" w:lineRule="auto"/>
      </w:pPr>
      <w:r>
        <w:separator/>
      </w:r>
    </w:p>
  </w:footnote>
  <w:footnote w:type="continuationSeparator" w:id="0">
    <w:p w14:paraId="36B3965C" w14:textId="77777777" w:rsidR="00F03472" w:rsidRDefault="00F0347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38E71" w14:textId="22CC7359" w:rsidR="00D47BC3" w:rsidRDefault="00D47BC3" w:rsidP="00D47BC3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871DF32" wp14:editId="638C4E0A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24BE6B" w14:textId="0BFBE1D2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414D8E">
      <w:rPr>
        <w:rFonts w:cstheme="minorHAnsi"/>
        <w:sz w:val="18"/>
        <w:szCs w:val="18"/>
      </w:rPr>
      <w:t xml:space="preserve">Obrazec </w:t>
    </w:r>
    <w:r w:rsidR="00462A40" w:rsidRPr="00414D8E">
      <w:rPr>
        <w:rFonts w:cstheme="minorHAnsi"/>
        <w:sz w:val="18"/>
        <w:szCs w:val="18"/>
      </w:rPr>
      <w:t>št.</w:t>
    </w:r>
    <w:r w:rsidR="005C5B19" w:rsidRPr="00414D8E">
      <w:rPr>
        <w:rFonts w:cstheme="minorHAnsi"/>
        <w:sz w:val="18"/>
        <w:szCs w:val="18"/>
      </w:rPr>
      <w:t>8</w:t>
    </w:r>
    <w:r w:rsidR="002111CD" w:rsidRPr="00414D8E">
      <w:rPr>
        <w:rFonts w:cstheme="minorHAnsi"/>
        <w:sz w:val="18"/>
        <w:szCs w:val="18"/>
      </w:rPr>
      <w:t>/</w:t>
    </w:r>
    <w:r w:rsidR="00085B1C" w:rsidRPr="00414D8E">
      <w:rPr>
        <w:rFonts w:cstheme="minorHAnsi"/>
        <w:sz w:val="18"/>
        <w:szCs w:val="18"/>
      </w:rPr>
      <w:t>3</w:t>
    </w:r>
    <w:r w:rsidR="00462A40" w:rsidRPr="00414D8E">
      <w:rPr>
        <w:rFonts w:cstheme="minorHAnsi"/>
        <w:sz w:val="18"/>
        <w:szCs w:val="18"/>
      </w:rPr>
      <w:t xml:space="preserve"> </w:t>
    </w:r>
    <w:r w:rsidRPr="00414D8E">
      <w:rPr>
        <w:rFonts w:cstheme="minorHAnsi"/>
        <w:sz w:val="18"/>
        <w:szCs w:val="18"/>
      </w:rPr>
      <w:t>»</w:t>
    </w:r>
    <w:r w:rsidR="00D47BC3" w:rsidRPr="00414D8E">
      <w:rPr>
        <w:rFonts w:cstheme="minorHAnsi"/>
        <w:sz w:val="18"/>
        <w:szCs w:val="18"/>
      </w:rPr>
      <w:t>Potrdilo</w:t>
    </w:r>
    <w:r w:rsidR="004A41E7" w:rsidRPr="00414D8E">
      <w:rPr>
        <w:rFonts w:cstheme="minorHAnsi"/>
        <w:sz w:val="18"/>
        <w:szCs w:val="18"/>
      </w:rPr>
      <w:t xml:space="preserve"> referenc </w:t>
    </w:r>
    <w:r w:rsidR="004A41E7">
      <w:rPr>
        <w:rFonts w:cstheme="minorHAnsi"/>
        <w:sz w:val="18"/>
        <w:szCs w:val="18"/>
      </w:rPr>
      <w:t>ponudnika</w:t>
    </w:r>
    <w:r w:rsidR="00DA0464">
      <w:rPr>
        <w:rFonts w:cstheme="minorHAnsi"/>
        <w:sz w:val="18"/>
        <w:szCs w:val="18"/>
      </w:rPr>
      <w:t xml:space="preserve"> – Sklop</w:t>
    </w:r>
    <w:r w:rsidR="000A7438">
      <w:rPr>
        <w:rFonts w:cstheme="minorHAnsi"/>
        <w:sz w:val="18"/>
        <w:szCs w:val="18"/>
      </w:rPr>
      <w:t xml:space="preserve"> </w:t>
    </w:r>
    <w:r w:rsidR="00085B1C">
      <w:rPr>
        <w:rFonts w:cstheme="minorHAnsi"/>
        <w:sz w:val="18"/>
        <w:szCs w:val="18"/>
      </w:rPr>
      <w:t>7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8C2697E"/>
    <w:lvl w:ilvl="0" w:tplc="4C9457D0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54176"/>
    <w:multiLevelType w:val="hybridMultilevel"/>
    <w:tmpl w:val="2C3C71D0"/>
    <w:lvl w:ilvl="0" w:tplc="BAD86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900394"/>
    <w:multiLevelType w:val="hybridMultilevel"/>
    <w:tmpl w:val="216EDF6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998878">
    <w:abstractNumId w:val="14"/>
  </w:num>
  <w:num w:numId="2" w16cid:durableId="1370372953">
    <w:abstractNumId w:val="21"/>
  </w:num>
  <w:num w:numId="3" w16cid:durableId="802383552">
    <w:abstractNumId w:val="6"/>
  </w:num>
  <w:num w:numId="4" w16cid:durableId="63063665">
    <w:abstractNumId w:val="10"/>
  </w:num>
  <w:num w:numId="5" w16cid:durableId="627467749">
    <w:abstractNumId w:val="4"/>
  </w:num>
  <w:num w:numId="6" w16cid:durableId="1583639330">
    <w:abstractNumId w:val="17"/>
  </w:num>
  <w:num w:numId="7" w16cid:durableId="759642806">
    <w:abstractNumId w:val="7"/>
  </w:num>
  <w:num w:numId="8" w16cid:durableId="1649282830">
    <w:abstractNumId w:val="22"/>
  </w:num>
  <w:num w:numId="9" w16cid:durableId="119884933">
    <w:abstractNumId w:val="15"/>
  </w:num>
  <w:num w:numId="10" w16cid:durableId="1779180851">
    <w:abstractNumId w:val="18"/>
  </w:num>
  <w:num w:numId="11" w16cid:durableId="717971722">
    <w:abstractNumId w:val="5"/>
  </w:num>
  <w:num w:numId="12" w16cid:durableId="567231212">
    <w:abstractNumId w:val="9"/>
  </w:num>
  <w:num w:numId="13" w16cid:durableId="1672638083">
    <w:abstractNumId w:val="8"/>
  </w:num>
  <w:num w:numId="14" w16cid:durableId="1509951363">
    <w:abstractNumId w:val="23"/>
  </w:num>
  <w:num w:numId="15" w16cid:durableId="4954625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0108413">
    <w:abstractNumId w:val="0"/>
  </w:num>
  <w:num w:numId="17" w16cid:durableId="1057699692">
    <w:abstractNumId w:val="6"/>
  </w:num>
  <w:num w:numId="18" w16cid:durableId="389771126">
    <w:abstractNumId w:val="3"/>
  </w:num>
  <w:num w:numId="19" w16cid:durableId="1785416472">
    <w:abstractNumId w:val="11"/>
  </w:num>
  <w:num w:numId="20" w16cid:durableId="407073334">
    <w:abstractNumId w:val="19"/>
  </w:num>
  <w:num w:numId="21" w16cid:durableId="1685201666">
    <w:abstractNumId w:val="12"/>
  </w:num>
  <w:num w:numId="22" w16cid:durableId="1743062157">
    <w:abstractNumId w:val="24"/>
  </w:num>
  <w:num w:numId="23" w16cid:durableId="210272067">
    <w:abstractNumId w:val="20"/>
  </w:num>
  <w:num w:numId="24" w16cid:durableId="733049172">
    <w:abstractNumId w:val="1"/>
  </w:num>
  <w:num w:numId="25" w16cid:durableId="1925187871">
    <w:abstractNumId w:val="16"/>
  </w:num>
  <w:num w:numId="26" w16cid:durableId="1807045354">
    <w:abstractNumId w:val="13"/>
  </w:num>
  <w:num w:numId="27" w16cid:durableId="1754742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4E65"/>
    <w:rsid w:val="000311BA"/>
    <w:rsid w:val="0004373B"/>
    <w:rsid w:val="00043FA7"/>
    <w:rsid w:val="00047574"/>
    <w:rsid w:val="0005360B"/>
    <w:rsid w:val="00085B1C"/>
    <w:rsid w:val="00094CDA"/>
    <w:rsid w:val="00097300"/>
    <w:rsid w:val="000A7438"/>
    <w:rsid w:val="000B15F7"/>
    <w:rsid w:val="000D20B4"/>
    <w:rsid w:val="000D59D5"/>
    <w:rsid w:val="000E1435"/>
    <w:rsid w:val="000F0E8F"/>
    <w:rsid w:val="000F415A"/>
    <w:rsid w:val="00103B57"/>
    <w:rsid w:val="00106638"/>
    <w:rsid w:val="0011099F"/>
    <w:rsid w:val="0013617D"/>
    <w:rsid w:val="00143B03"/>
    <w:rsid w:val="00146E8C"/>
    <w:rsid w:val="0015404E"/>
    <w:rsid w:val="0015643F"/>
    <w:rsid w:val="00191FAC"/>
    <w:rsid w:val="00195255"/>
    <w:rsid w:val="001A343C"/>
    <w:rsid w:val="001A6538"/>
    <w:rsid w:val="001C0EF8"/>
    <w:rsid w:val="001C12E5"/>
    <w:rsid w:val="001C3EF8"/>
    <w:rsid w:val="001D7D77"/>
    <w:rsid w:val="001E5BEC"/>
    <w:rsid w:val="002111CD"/>
    <w:rsid w:val="00211D93"/>
    <w:rsid w:val="0023704B"/>
    <w:rsid w:val="00240DF2"/>
    <w:rsid w:val="00242830"/>
    <w:rsid w:val="00244DD3"/>
    <w:rsid w:val="002473BC"/>
    <w:rsid w:val="0024745F"/>
    <w:rsid w:val="00252BDA"/>
    <w:rsid w:val="002679FF"/>
    <w:rsid w:val="00267C09"/>
    <w:rsid w:val="002749FC"/>
    <w:rsid w:val="00293B56"/>
    <w:rsid w:val="00293CF6"/>
    <w:rsid w:val="002A2DD3"/>
    <w:rsid w:val="002C21A8"/>
    <w:rsid w:val="002D1C49"/>
    <w:rsid w:val="00305D93"/>
    <w:rsid w:val="00327F5C"/>
    <w:rsid w:val="0035154C"/>
    <w:rsid w:val="00354F2F"/>
    <w:rsid w:val="00363D95"/>
    <w:rsid w:val="00367984"/>
    <w:rsid w:val="0038287A"/>
    <w:rsid w:val="00382A37"/>
    <w:rsid w:val="003978D9"/>
    <w:rsid w:val="003B291A"/>
    <w:rsid w:val="003B37B9"/>
    <w:rsid w:val="003C2068"/>
    <w:rsid w:val="003C34EC"/>
    <w:rsid w:val="003C6426"/>
    <w:rsid w:val="003D10BC"/>
    <w:rsid w:val="003D7A84"/>
    <w:rsid w:val="003F6CC9"/>
    <w:rsid w:val="00400F8F"/>
    <w:rsid w:val="00401676"/>
    <w:rsid w:val="0040544C"/>
    <w:rsid w:val="00414D8E"/>
    <w:rsid w:val="00434D93"/>
    <w:rsid w:val="00441ADF"/>
    <w:rsid w:val="00454643"/>
    <w:rsid w:val="00462A40"/>
    <w:rsid w:val="004631C8"/>
    <w:rsid w:val="00467128"/>
    <w:rsid w:val="00473EA7"/>
    <w:rsid w:val="00474FC5"/>
    <w:rsid w:val="00486BDF"/>
    <w:rsid w:val="004916CD"/>
    <w:rsid w:val="00494CCC"/>
    <w:rsid w:val="0049682B"/>
    <w:rsid w:val="00497CCA"/>
    <w:rsid w:val="004A22D4"/>
    <w:rsid w:val="004A368A"/>
    <w:rsid w:val="004A41E7"/>
    <w:rsid w:val="004B0943"/>
    <w:rsid w:val="004B466F"/>
    <w:rsid w:val="004C5ACB"/>
    <w:rsid w:val="004D0F9C"/>
    <w:rsid w:val="004D41B0"/>
    <w:rsid w:val="004D5DDB"/>
    <w:rsid w:val="005078B9"/>
    <w:rsid w:val="00515418"/>
    <w:rsid w:val="00526282"/>
    <w:rsid w:val="00530C95"/>
    <w:rsid w:val="00533E5E"/>
    <w:rsid w:val="00544035"/>
    <w:rsid w:val="005459C9"/>
    <w:rsid w:val="005570E0"/>
    <w:rsid w:val="00565560"/>
    <w:rsid w:val="0057290A"/>
    <w:rsid w:val="00577987"/>
    <w:rsid w:val="00583571"/>
    <w:rsid w:val="00590B45"/>
    <w:rsid w:val="005C0A9B"/>
    <w:rsid w:val="005C5B19"/>
    <w:rsid w:val="005D7F16"/>
    <w:rsid w:val="005F73A5"/>
    <w:rsid w:val="0061424C"/>
    <w:rsid w:val="00620E03"/>
    <w:rsid w:val="006247AC"/>
    <w:rsid w:val="00626B3B"/>
    <w:rsid w:val="006472FD"/>
    <w:rsid w:val="00663557"/>
    <w:rsid w:val="00671745"/>
    <w:rsid w:val="0068011E"/>
    <w:rsid w:val="00695EC6"/>
    <w:rsid w:val="006A0635"/>
    <w:rsid w:val="006A6713"/>
    <w:rsid w:val="006C188F"/>
    <w:rsid w:val="006C637B"/>
    <w:rsid w:val="006C67A3"/>
    <w:rsid w:val="006D399B"/>
    <w:rsid w:val="006E00E7"/>
    <w:rsid w:val="006E0F58"/>
    <w:rsid w:val="006F662F"/>
    <w:rsid w:val="006F66AD"/>
    <w:rsid w:val="007273E6"/>
    <w:rsid w:val="00731D59"/>
    <w:rsid w:val="0073519B"/>
    <w:rsid w:val="00747D7A"/>
    <w:rsid w:val="0077455C"/>
    <w:rsid w:val="00777DF4"/>
    <w:rsid w:val="00781E50"/>
    <w:rsid w:val="0078474F"/>
    <w:rsid w:val="00784805"/>
    <w:rsid w:val="00790322"/>
    <w:rsid w:val="00797973"/>
    <w:rsid w:val="007A102C"/>
    <w:rsid w:val="007A188C"/>
    <w:rsid w:val="007A399F"/>
    <w:rsid w:val="007B3C2C"/>
    <w:rsid w:val="007C0C52"/>
    <w:rsid w:val="007D0EBC"/>
    <w:rsid w:val="007D1573"/>
    <w:rsid w:val="007D7DC4"/>
    <w:rsid w:val="007F0BD4"/>
    <w:rsid w:val="007F77C9"/>
    <w:rsid w:val="00800EFC"/>
    <w:rsid w:val="0081011E"/>
    <w:rsid w:val="00812A02"/>
    <w:rsid w:val="00824DD1"/>
    <w:rsid w:val="00843930"/>
    <w:rsid w:val="008450C8"/>
    <w:rsid w:val="00871186"/>
    <w:rsid w:val="00871210"/>
    <w:rsid w:val="00885F5E"/>
    <w:rsid w:val="00886593"/>
    <w:rsid w:val="00893B4A"/>
    <w:rsid w:val="008A64ED"/>
    <w:rsid w:val="008B6568"/>
    <w:rsid w:val="008C3C37"/>
    <w:rsid w:val="008C578A"/>
    <w:rsid w:val="008C5F38"/>
    <w:rsid w:val="008D6BB7"/>
    <w:rsid w:val="008E0228"/>
    <w:rsid w:val="008E24FF"/>
    <w:rsid w:val="008E56A0"/>
    <w:rsid w:val="008E6D5E"/>
    <w:rsid w:val="008E7F97"/>
    <w:rsid w:val="008F188B"/>
    <w:rsid w:val="00901CF1"/>
    <w:rsid w:val="00902242"/>
    <w:rsid w:val="00910DCD"/>
    <w:rsid w:val="00923A2E"/>
    <w:rsid w:val="0093167A"/>
    <w:rsid w:val="00943A12"/>
    <w:rsid w:val="009451BA"/>
    <w:rsid w:val="00950781"/>
    <w:rsid w:val="009573CD"/>
    <w:rsid w:val="00970DFB"/>
    <w:rsid w:val="00972C84"/>
    <w:rsid w:val="009911DA"/>
    <w:rsid w:val="00997DB0"/>
    <w:rsid w:val="009B070E"/>
    <w:rsid w:val="009B5BFB"/>
    <w:rsid w:val="009C45F1"/>
    <w:rsid w:val="009D4FBD"/>
    <w:rsid w:val="009D6421"/>
    <w:rsid w:val="009D7C9E"/>
    <w:rsid w:val="009E03E0"/>
    <w:rsid w:val="00A034D3"/>
    <w:rsid w:val="00A04460"/>
    <w:rsid w:val="00A06660"/>
    <w:rsid w:val="00A166BA"/>
    <w:rsid w:val="00A34236"/>
    <w:rsid w:val="00A43CBE"/>
    <w:rsid w:val="00A54EAF"/>
    <w:rsid w:val="00A563DD"/>
    <w:rsid w:val="00A62687"/>
    <w:rsid w:val="00A63732"/>
    <w:rsid w:val="00A678C2"/>
    <w:rsid w:val="00A705B9"/>
    <w:rsid w:val="00A83978"/>
    <w:rsid w:val="00A9389E"/>
    <w:rsid w:val="00A9796B"/>
    <w:rsid w:val="00AC104A"/>
    <w:rsid w:val="00AC1522"/>
    <w:rsid w:val="00AC17B5"/>
    <w:rsid w:val="00AF04CF"/>
    <w:rsid w:val="00AF2B04"/>
    <w:rsid w:val="00B01055"/>
    <w:rsid w:val="00B02103"/>
    <w:rsid w:val="00B02B1A"/>
    <w:rsid w:val="00B20DAA"/>
    <w:rsid w:val="00B2404D"/>
    <w:rsid w:val="00B31A28"/>
    <w:rsid w:val="00B44D4D"/>
    <w:rsid w:val="00B60E49"/>
    <w:rsid w:val="00B62C7A"/>
    <w:rsid w:val="00B72AD5"/>
    <w:rsid w:val="00B81024"/>
    <w:rsid w:val="00B96B9A"/>
    <w:rsid w:val="00BA1936"/>
    <w:rsid w:val="00BA269B"/>
    <w:rsid w:val="00BB3B33"/>
    <w:rsid w:val="00BC3C34"/>
    <w:rsid w:val="00BD56DF"/>
    <w:rsid w:val="00BE50A0"/>
    <w:rsid w:val="00BE5200"/>
    <w:rsid w:val="00BF02BF"/>
    <w:rsid w:val="00BF47EB"/>
    <w:rsid w:val="00BF7BD3"/>
    <w:rsid w:val="00C10374"/>
    <w:rsid w:val="00C1124B"/>
    <w:rsid w:val="00C33A56"/>
    <w:rsid w:val="00C36E5B"/>
    <w:rsid w:val="00C371B3"/>
    <w:rsid w:val="00C42729"/>
    <w:rsid w:val="00C523DB"/>
    <w:rsid w:val="00C56294"/>
    <w:rsid w:val="00C64251"/>
    <w:rsid w:val="00C804BC"/>
    <w:rsid w:val="00C91EA2"/>
    <w:rsid w:val="00C93352"/>
    <w:rsid w:val="00CD3A73"/>
    <w:rsid w:val="00CD6DA9"/>
    <w:rsid w:val="00CE36C1"/>
    <w:rsid w:val="00CF1BE8"/>
    <w:rsid w:val="00CF4DE4"/>
    <w:rsid w:val="00D43378"/>
    <w:rsid w:val="00D47BC3"/>
    <w:rsid w:val="00D5095D"/>
    <w:rsid w:val="00D62EC0"/>
    <w:rsid w:val="00D777BD"/>
    <w:rsid w:val="00D80B4E"/>
    <w:rsid w:val="00D83CFB"/>
    <w:rsid w:val="00D930FD"/>
    <w:rsid w:val="00DA0464"/>
    <w:rsid w:val="00DA2B5B"/>
    <w:rsid w:val="00DB0C88"/>
    <w:rsid w:val="00DD7816"/>
    <w:rsid w:val="00DE5534"/>
    <w:rsid w:val="00DE7A8B"/>
    <w:rsid w:val="00DF0056"/>
    <w:rsid w:val="00DF380B"/>
    <w:rsid w:val="00E146A3"/>
    <w:rsid w:val="00E222D3"/>
    <w:rsid w:val="00E30E7B"/>
    <w:rsid w:val="00E31BEB"/>
    <w:rsid w:val="00E329CF"/>
    <w:rsid w:val="00E3380B"/>
    <w:rsid w:val="00E36A8A"/>
    <w:rsid w:val="00E411C2"/>
    <w:rsid w:val="00E42F52"/>
    <w:rsid w:val="00E54442"/>
    <w:rsid w:val="00E55B46"/>
    <w:rsid w:val="00E60D05"/>
    <w:rsid w:val="00E61B9F"/>
    <w:rsid w:val="00E61CFC"/>
    <w:rsid w:val="00E61F90"/>
    <w:rsid w:val="00E67B2C"/>
    <w:rsid w:val="00E75EB2"/>
    <w:rsid w:val="00E81F1B"/>
    <w:rsid w:val="00E859B3"/>
    <w:rsid w:val="00E923CE"/>
    <w:rsid w:val="00E948D1"/>
    <w:rsid w:val="00EB6718"/>
    <w:rsid w:val="00EC1897"/>
    <w:rsid w:val="00EC3657"/>
    <w:rsid w:val="00EC4A89"/>
    <w:rsid w:val="00ED5222"/>
    <w:rsid w:val="00EE08F3"/>
    <w:rsid w:val="00EF2E03"/>
    <w:rsid w:val="00F03472"/>
    <w:rsid w:val="00F06F90"/>
    <w:rsid w:val="00F11D31"/>
    <w:rsid w:val="00F1543A"/>
    <w:rsid w:val="00F226DB"/>
    <w:rsid w:val="00F2524C"/>
    <w:rsid w:val="00F46875"/>
    <w:rsid w:val="00F64A26"/>
    <w:rsid w:val="00F65774"/>
    <w:rsid w:val="00F66F9F"/>
    <w:rsid w:val="00F70223"/>
    <w:rsid w:val="00F8705B"/>
    <w:rsid w:val="00F951FF"/>
    <w:rsid w:val="00FA01DF"/>
    <w:rsid w:val="00FA1B2C"/>
    <w:rsid w:val="00FB01CD"/>
    <w:rsid w:val="00FB6425"/>
    <w:rsid w:val="00FB66DA"/>
    <w:rsid w:val="00FD19B0"/>
    <w:rsid w:val="00FD2CAA"/>
    <w:rsid w:val="00FF0517"/>
    <w:rsid w:val="00FF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3352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0E1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245</Words>
  <Characters>1403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2024-12-02T13:14:00Z</dcterms:created>
  <dcterms:modified xsi:type="dcterms:W3CDTF">2024-12-19T09:56:00Z</dcterms:modified>
</cp:coreProperties>
</file>